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82A6C" w14:textId="77777777" w:rsidR="00124F86" w:rsidRPr="00525CBC" w:rsidRDefault="00525CBC" w:rsidP="00F74C49">
      <w:pPr>
        <w:pStyle w:val="Titolo3"/>
        <w:tabs>
          <w:tab w:val="left" w:pos="3156"/>
        </w:tabs>
        <w:ind w:right="-710"/>
        <w:jc w:val="left"/>
        <w:rPr>
          <w:rFonts w:ascii="Verdana" w:hAnsi="Verdana"/>
          <w:i w:val="0"/>
          <w:iCs w:val="0"/>
          <w:szCs w:val="36"/>
          <w:lang w:val="en-GB"/>
        </w:rPr>
      </w:pPr>
      <w:r>
        <w:rPr>
          <w:b w:val="0"/>
          <w:i w:val="0"/>
          <w:iCs w:val="0"/>
          <w:noProof/>
          <w:lang w:val="en-GB" w:eastAsia="en-GB" w:bidi="ar-SA"/>
        </w:rPr>
        <w:drawing>
          <wp:anchor distT="0" distB="0" distL="114300" distR="114300" simplePos="0" relativeHeight="251657216" behindDoc="0" locked="0" layoutInCell="1" allowOverlap="1" wp14:anchorId="6384EA18" wp14:editId="7D1592C0">
            <wp:simplePos x="0" y="0"/>
            <wp:positionH relativeFrom="column">
              <wp:posOffset>5509714</wp:posOffset>
            </wp:positionH>
            <wp:positionV relativeFrom="paragraph">
              <wp:posOffset>-46355</wp:posOffset>
            </wp:positionV>
            <wp:extent cx="885371" cy="309880"/>
            <wp:effectExtent l="0" t="0" r="0" b="0"/>
            <wp:wrapNone/>
            <wp:docPr id="22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1" descr="Sardara-Stem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96" cy="311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i w:val="0"/>
          <w:iCs w:val="0"/>
          <w:noProof/>
          <w:lang w:val="en-GB" w:eastAsia="en-GB" w:bidi="ar-SA"/>
        </w:rPr>
        <w:drawing>
          <wp:anchor distT="0" distB="0" distL="114300" distR="114300" simplePos="0" relativeHeight="251659264" behindDoc="0" locked="0" layoutInCell="1" allowOverlap="1" wp14:anchorId="3FABCF81" wp14:editId="3D44562A">
            <wp:simplePos x="0" y="0"/>
            <wp:positionH relativeFrom="column">
              <wp:posOffset>2689860</wp:posOffset>
            </wp:positionH>
            <wp:positionV relativeFrom="paragraph">
              <wp:posOffset>-198755</wp:posOffset>
            </wp:positionV>
            <wp:extent cx="767715" cy="543476"/>
            <wp:effectExtent l="0" t="0" r="0" b="0"/>
            <wp:wrapNone/>
            <wp:docPr id="24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 descr="leonard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543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F43">
        <w:rPr>
          <w:b w:val="0"/>
          <w:i w:val="0"/>
          <w:iCs w:val="0"/>
          <w:noProof/>
          <w:lang w:val="en-GB" w:eastAsia="en-GB" w:bidi="ar-SA"/>
        </w:rPr>
        <w:drawing>
          <wp:anchor distT="0" distB="0" distL="114300" distR="114300" simplePos="0" relativeHeight="251658240" behindDoc="0" locked="0" layoutInCell="1" allowOverlap="1" wp14:anchorId="01AA5BFC" wp14:editId="7F977409">
            <wp:simplePos x="0" y="0"/>
            <wp:positionH relativeFrom="column">
              <wp:posOffset>-348616</wp:posOffset>
            </wp:positionH>
            <wp:positionV relativeFrom="paragraph">
              <wp:posOffset>-113030</wp:posOffset>
            </wp:positionV>
            <wp:extent cx="1319989" cy="376555"/>
            <wp:effectExtent l="0" t="0" r="0" b="4445"/>
            <wp:wrapNone/>
            <wp:docPr id="23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2" descr="EU_flag_LLP_EN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937" cy="380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473" w:rsidRPr="00C04CCB">
        <w:rPr>
          <w:rFonts w:ascii="Verdana" w:hAnsi="Verdana"/>
          <w:i w:val="0"/>
          <w:iCs w:val="0"/>
          <w:szCs w:val="36"/>
          <w:lang w:val="en-GB"/>
        </w:rPr>
        <w:tab/>
      </w:r>
      <w:r w:rsidR="00F74C49" w:rsidRPr="00525CBC">
        <w:rPr>
          <w:rFonts w:ascii="Verdana" w:hAnsi="Verdana"/>
          <w:i w:val="0"/>
          <w:iCs w:val="0"/>
          <w:szCs w:val="36"/>
          <w:lang w:val="en-GB"/>
        </w:rPr>
        <w:t xml:space="preserve"> </w:t>
      </w:r>
    </w:p>
    <w:p w14:paraId="041075DD" w14:textId="77777777" w:rsidR="00F74C49" w:rsidRPr="00525CBC" w:rsidRDefault="00F74C49" w:rsidP="00F74C49">
      <w:pPr>
        <w:rPr>
          <w:sz w:val="16"/>
          <w:szCs w:val="16"/>
          <w:lang w:val="en-GB" w:bidi="he-IL"/>
        </w:rPr>
      </w:pPr>
    </w:p>
    <w:p w14:paraId="06863FE2" w14:textId="77777777" w:rsidR="00725CC2" w:rsidRPr="00197F43" w:rsidRDefault="00197F43" w:rsidP="00725CC2">
      <w:pPr>
        <w:pStyle w:val="Titolo3"/>
        <w:ind w:left="-709" w:right="-710"/>
        <w:rPr>
          <w:rFonts w:ascii="Verdana" w:hAnsi="Verdana"/>
          <w:i w:val="0"/>
          <w:iCs w:val="0"/>
          <w:sz w:val="28"/>
          <w:szCs w:val="28"/>
          <w:lang w:val="en-US"/>
        </w:rPr>
      </w:pPr>
      <w:r w:rsidRPr="00197F43">
        <w:rPr>
          <w:rFonts w:ascii="Verdana" w:hAnsi="Verdana"/>
          <w:i w:val="0"/>
          <w:iCs w:val="0"/>
          <w:sz w:val="28"/>
          <w:szCs w:val="28"/>
          <w:lang w:val="en-US"/>
        </w:rPr>
        <w:t xml:space="preserve">ERASMUS+ KA1 </w:t>
      </w:r>
      <w:r w:rsidR="00525CBC">
        <w:rPr>
          <w:rFonts w:ascii="Verdana" w:hAnsi="Verdana"/>
          <w:i w:val="0"/>
          <w:iCs w:val="0"/>
          <w:sz w:val="28"/>
          <w:szCs w:val="28"/>
          <w:lang w:val="en-US"/>
        </w:rPr>
        <w:t xml:space="preserve">ACCREDITATION </w:t>
      </w:r>
      <w:r w:rsidRPr="00197F43">
        <w:rPr>
          <w:rFonts w:ascii="Verdana" w:hAnsi="Verdana"/>
          <w:i w:val="0"/>
          <w:iCs w:val="0"/>
          <w:sz w:val="28"/>
          <w:szCs w:val="28"/>
          <w:lang w:val="en-US"/>
        </w:rPr>
        <w:t>– MOBILITY OF VET STUDENTS</w:t>
      </w:r>
    </w:p>
    <w:p w14:paraId="674D751A" w14:textId="77777777" w:rsidR="00725CC2" w:rsidRPr="00525CBC" w:rsidRDefault="00525CBC" w:rsidP="002B107A">
      <w:pPr>
        <w:pStyle w:val="Pidipagina"/>
        <w:pBdr>
          <w:top w:val="single" w:sz="4" w:space="1" w:color="auto"/>
        </w:pBdr>
        <w:ind w:left="-709" w:right="-710"/>
        <w:jc w:val="center"/>
        <w:rPr>
          <w:rFonts w:ascii="Verdana" w:hAnsi="Verdana"/>
          <w:spacing w:val="-5"/>
          <w:sz w:val="14"/>
          <w:szCs w:val="14"/>
          <w:lang w:val="en-GB"/>
        </w:rPr>
      </w:pPr>
      <w:r w:rsidRPr="00525CBC">
        <w:rPr>
          <w:rFonts w:ascii="Verdana" w:hAnsi="Verdana"/>
          <w:spacing w:val="-5"/>
          <w:sz w:val="14"/>
          <w:szCs w:val="14"/>
          <w:lang w:val="en-GB"/>
        </w:rPr>
        <w:t>TRANSNATIONAL MOBILITY PROGRAM FINANCED BY THE EUROPEAN COMMISSION - D.G. EDUCATION AND CULTURE</w:t>
      </w:r>
    </w:p>
    <w:p w14:paraId="21924289" w14:textId="77777777" w:rsidR="00725CC2" w:rsidRPr="00525CBC" w:rsidRDefault="00725CC2" w:rsidP="00725CC2">
      <w:pPr>
        <w:ind w:left="-709" w:right="-710"/>
        <w:jc w:val="center"/>
        <w:rPr>
          <w:rFonts w:ascii="Verdana" w:hAnsi="Verdana"/>
          <w:spacing w:val="-5"/>
          <w:sz w:val="10"/>
          <w:szCs w:val="10"/>
          <w:lang w:val="en-GB"/>
        </w:rPr>
      </w:pPr>
    </w:p>
    <w:p w14:paraId="030F3E51" w14:textId="64DEB035" w:rsidR="00725CC2" w:rsidRPr="00321021" w:rsidRDefault="00725CC2" w:rsidP="00725CC2">
      <w:pPr>
        <w:pStyle w:val="Titolo3"/>
        <w:ind w:left="-709" w:right="-710"/>
        <w:rPr>
          <w:rFonts w:ascii="Verdana" w:hAnsi="Verdana"/>
          <w:i w:val="0"/>
          <w:iCs w:val="0"/>
          <w:color w:val="548DD4"/>
          <w:sz w:val="40"/>
          <w:szCs w:val="40"/>
          <w:lang w:val="en-GB"/>
        </w:rPr>
      </w:pPr>
      <w:r w:rsidRPr="00321021">
        <w:rPr>
          <w:rFonts w:ascii="Verdana" w:hAnsi="Verdana"/>
          <w:i w:val="0"/>
          <w:iCs w:val="0"/>
          <w:color w:val="548DD4"/>
          <w:sz w:val="40"/>
          <w:szCs w:val="40"/>
          <w:lang w:val="en-GB"/>
        </w:rPr>
        <w:t xml:space="preserve"> </w:t>
      </w:r>
      <w:r w:rsidR="005B39D5" w:rsidRPr="00321021">
        <w:rPr>
          <w:rFonts w:ascii="Verdana" w:hAnsi="Verdana"/>
          <w:i w:val="0"/>
          <w:iCs w:val="0"/>
          <w:color w:val="548DD4"/>
          <w:sz w:val="28"/>
          <w:szCs w:val="40"/>
          <w:lang w:val="en-GB"/>
        </w:rPr>
        <w:t>“</w:t>
      </w:r>
      <w:proofErr w:type="spellStart"/>
      <w:r w:rsidR="00321021" w:rsidRPr="00321021">
        <w:rPr>
          <w:rFonts w:ascii="Verdana" w:hAnsi="Verdana"/>
          <w:i w:val="0"/>
          <w:iCs w:val="0"/>
          <w:color w:val="548DD4"/>
          <w:sz w:val="28"/>
          <w:szCs w:val="40"/>
          <w:lang w:val="en-GB"/>
        </w:rPr>
        <w:t>Accreditamento</w:t>
      </w:r>
      <w:proofErr w:type="spellEnd"/>
      <w:r w:rsidR="00321021" w:rsidRPr="00321021">
        <w:rPr>
          <w:rFonts w:ascii="Verdana" w:hAnsi="Verdana"/>
          <w:i w:val="0"/>
          <w:iCs w:val="0"/>
          <w:color w:val="548DD4"/>
          <w:sz w:val="28"/>
          <w:szCs w:val="40"/>
          <w:lang w:val="en-GB"/>
        </w:rPr>
        <w:t xml:space="preserve"> n° 2020-1-IT01-KA120-VET-008999 – A</w:t>
      </w:r>
      <w:r w:rsidR="00321021" w:rsidRPr="00321021">
        <w:rPr>
          <w:rFonts w:ascii="Verdana" w:hAnsi="Verdana"/>
          <w:i w:val="0"/>
          <w:iCs w:val="0"/>
          <w:color w:val="548DD4"/>
          <w:sz w:val="28"/>
          <w:szCs w:val="40"/>
          <w:lang w:val="en-GB"/>
        </w:rPr>
        <w:t>S</w:t>
      </w:r>
      <w:r w:rsidR="00321021" w:rsidRPr="00321021">
        <w:rPr>
          <w:rFonts w:ascii="Verdana" w:hAnsi="Verdana"/>
          <w:i w:val="0"/>
          <w:iCs w:val="0"/>
          <w:color w:val="548DD4"/>
          <w:sz w:val="28"/>
          <w:szCs w:val="40"/>
          <w:lang w:val="en-GB"/>
        </w:rPr>
        <w:t xml:space="preserve"> </w:t>
      </w:r>
      <w:r w:rsidR="00321021">
        <w:rPr>
          <w:rFonts w:ascii="Verdana" w:hAnsi="Verdana"/>
          <w:i w:val="0"/>
          <w:iCs w:val="0"/>
          <w:color w:val="548DD4"/>
          <w:sz w:val="28"/>
          <w:szCs w:val="40"/>
          <w:lang w:val="en-GB"/>
        </w:rPr>
        <w:t>24/</w:t>
      </w:r>
      <w:r w:rsidR="00321021" w:rsidRPr="00321021">
        <w:rPr>
          <w:rFonts w:ascii="Verdana" w:hAnsi="Verdana"/>
          <w:i w:val="0"/>
          <w:iCs w:val="0"/>
          <w:color w:val="548DD4"/>
          <w:sz w:val="28"/>
          <w:szCs w:val="40"/>
          <w:lang w:val="en-GB"/>
        </w:rPr>
        <w:t>2</w:t>
      </w:r>
      <w:r w:rsidR="00321021">
        <w:rPr>
          <w:rFonts w:ascii="Verdana" w:hAnsi="Verdana"/>
          <w:i w:val="0"/>
          <w:iCs w:val="0"/>
          <w:color w:val="548DD4"/>
          <w:sz w:val="28"/>
          <w:szCs w:val="40"/>
          <w:lang w:val="en-GB"/>
        </w:rPr>
        <w:t>5</w:t>
      </w:r>
      <w:r w:rsidR="00C04CCB" w:rsidRPr="00321021">
        <w:rPr>
          <w:rFonts w:ascii="Verdana" w:hAnsi="Verdana"/>
          <w:i w:val="0"/>
          <w:iCs w:val="0"/>
          <w:color w:val="548DD4"/>
          <w:sz w:val="28"/>
          <w:szCs w:val="40"/>
          <w:lang w:val="en-GB"/>
        </w:rPr>
        <w:t>”</w:t>
      </w:r>
      <w:r w:rsidR="00A92F95" w:rsidRPr="00321021">
        <w:rPr>
          <w:rFonts w:ascii="Verdana" w:hAnsi="Verdana"/>
          <w:i w:val="0"/>
          <w:iCs w:val="0"/>
          <w:color w:val="548DD4"/>
          <w:sz w:val="28"/>
          <w:szCs w:val="40"/>
          <w:lang w:val="en-GB"/>
        </w:rPr>
        <w:t xml:space="preserve"> </w:t>
      </w:r>
    </w:p>
    <w:p w14:paraId="7AD653E8" w14:textId="77777777" w:rsidR="00B27EA6" w:rsidRPr="00321021" w:rsidRDefault="00B27EA6" w:rsidP="00FD3ADC">
      <w:pPr>
        <w:ind w:right="-1"/>
        <w:rPr>
          <w:rFonts w:ascii="Verdana" w:hAnsi="Verdana"/>
          <w:b/>
          <w:sz w:val="20"/>
          <w:szCs w:val="20"/>
          <w:lang w:val="en-GB"/>
        </w:rPr>
      </w:pPr>
    </w:p>
    <w:p w14:paraId="0B5DEB1D" w14:textId="77777777" w:rsidR="00AC4863" w:rsidRPr="000A6034" w:rsidRDefault="003A3D17" w:rsidP="00AC4863">
      <w:pPr>
        <w:pStyle w:val="Titolo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709" w:right="-710"/>
        <w:rPr>
          <w:rFonts w:ascii="Verdana" w:hAnsi="Verdana"/>
          <w:i w:val="0"/>
          <w:iCs w:val="0"/>
          <w:smallCaps/>
          <w:sz w:val="28"/>
          <w:szCs w:val="28"/>
          <w:lang w:val="en-US"/>
        </w:rPr>
      </w:pPr>
      <w:r>
        <w:rPr>
          <w:rFonts w:ascii="Verdana" w:hAnsi="Verdana"/>
          <w:i w:val="0"/>
          <w:iCs w:val="0"/>
          <w:smallCaps/>
          <w:sz w:val="28"/>
          <w:szCs w:val="28"/>
          <w:lang w:val="en-US"/>
        </w:rPr>
        <w:t>TRAINEE</w:t>
      </w:r>
      <w:r w:rsidR="00AC4863" w:rsidRPr="000A6034">
        <w:rPr>
          <w:rFonts w:ascii="Verdana" w:hAnsi="Verdana"/>
          <w:i w:val="0"/>
          <w:iCs w:val="0"/>
          <w:smallCaps/>
          <w:sz w:val="28"/>
          <w:szCs w:val="28"/>
          <w:lang w:val="en-US"/>
        </w:rPr>
        <w:t xml:space="preserve"> IDENTIFICATION FORM</w:t>
      </w:r>
    </w:p>
    <w:p w14:paraId="130643F3" w14:textId="77777777" w:rsidR="00AC4863" w:rsidRPr="000A6034" w:rsidRDefault="00AC4863" w:rsidP="00AC4863">
      <w:pPr>
        <w:ind w:right="-710"/>
        <w:rPr>
          <w:rFonts w:ascii="Verdana" w:hAnsi="Verdana"/>
          <w:sz w:val="14"/>
          <w:szCs w:val="14"/>
          <w:lang w:val="en-US"/>
        </w:rPr>
        <w:sectPr w:rsidR="00AC4863" w:rsidRPr="000A6034" w:rsidSect="00AC4863">
          <w:type w:val="continuous"/>
          <w:pgSz w:w="11906" w:h="16838"/>
          <w:pgMar w:top="568" w:right="1134" w:bottom="426" w:left="1134" w:header="708" w:footer="708" w:gutter="0"/>
          <w:cols w:space="708"/>
          <w:docGrid w:linePitch="360"/>
        </w:sectPr>
      </w:pPr>
    </w:p>
    <w:p w14:paraId="72698A54" w14:textId="77777777" w:rsidR="00AC4863" w:rsidRPr="000A6034" w:rsidRDefault="00AC4863" w:rsidP="00AC4863">
      <w:pPr>
        <w:ind w:right="-710"/>
        <w:rPr>
          <w:rFonts w:ascii="Verdana" w:hAnsi="Verdana"/>
          <w:sz w:val="14"/>
          <w:szCs w:val="14"/>
          <w:lang w:val="en-US"/>
        </w:rPr>
        <w:sectPr w:rsidR="00AC4863" w:rsidRPr="000A6034" w:rsidSect="006626D9">
          <w:type w:val="continuous"/>
          <w:pgSz w:w="11906" w:h="16838"/>
          <w:pgMar w:top="568" w:right="1134" w:bottom="426" w:left="1134" w:header="708" w:footer="708" w:gutter="0"/>
          <w:cols w:space="708"/>
          <w:docGrid w:linePitch="360"/>
        </w:sectPr>
      </w:pPr>
    </w:p>
    <w:p w14:paraId="7609D611" w14:textId="18C91B72" w:rsidR="00AC4863" w:rsidRDefault="003A3D17" w:rsidP="00AC4863">
      <w:pPr>
        <w:ind w:right="-1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GENERAL INFORMATION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66"/>
        <w:gridCol w:w="1969"/>
        <w:gridCol w:w="3696"/>
        <w:gridCol w:w="1026"/>
        <w:gridCol w:w="471"/>
      </w:tblGrid>
      <w:tr w:rsidR="005B5539" w14:paraId="42330ED4" w14:textId="77777777" w:rsidTr="00525CBC">
        <w:tc>
          <w:tcPr>
            <w:tcW w:w="2466" w:type="dxa"/>
            <w:vMerge w:val="restart"/>
          </w:tcPr>
          <w:p w14:paraId="72664581" w14:textId="77777777" w:rsidR="005B5539" w:rsidRDefault="00D434F3" w:rsidP="00A11C4C">
            <w:pPr>
              <w:ind w:right="-1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val="en-GB" w:eastAsia="en-GB"/>
              </w:rPr>
              <w:t>Inserisci una foto</w:t>
            </w:r>
            <w:r w:rsidR="005B5539">
              <w:rPr>
                <w:rFonts w:ascii="Verdana" w:hAnsi="Verdana"/>
                <w:b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704B84E3" wp14:editId="1C35FB5E">
                  <wp:extent cx="1428750" cy="19050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.jpg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  <w:shd w:val="clear" w:color="auto" w:fill="548DD4"/>
          </w:tcPr>
          <w:p w14:paraId="58856577" w14:textId="77777777" w:rsidR="005B5539" w:rsidRPr="003A3D17" w:rsidRDefault="005B5539" w:rsidP="00A11C4C">
            <w:pPr>
              <w:ind w:right="-1"/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A3D17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  <w:t>Name</w:t>
            </w:r>
          </w:p>
        </w:tc>
        <w:tc>
          <w:tcPr>
            <w:tcW w:w="3696" w:type="dxa"/>
          </w:tcPr>
          <w:p w14:paraId="10926CF6" w14:textId="77777777" w:rsidR="005B5539" w:rsidRPr="000A6034" w:rsidRDefault="005B5539" w:rsidP="00A11C4C">
            <w:pPr>
              <w:ind w:right="-1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Andrea Rossi</w:t>
            </w:r>
          </w:p>
        </w:tc>
        <w:tc>
          <w:tcPr>
            <w:tcW w:w="1026" w:type="dxa"/>
            <w:shd w:val="clear" w:color="auto" w:fill="548DD4"/>
          </w:tcPr>
          <w:p w14:paraId="5C6ACDF7" w14:textId="77777777" w:rsidR="005B5539" w:rsidRPr="003A3D17" w:rsidRDefault="005B5539" w:rsidP="00A11C4C">
            <w:pPr>
              <w:ind w:right="-1"/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A3D17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471" w:type="dxa"/>
          </w:tcPr>
          <w:p w14:paraId="086C6A34" w14:textId="20DD7DCF" w:rsidR="005B5539" w:rsidRPr="000A6034" w:rsidRDefault="005B5539" w:rsidP="00A11C4C">
            <w:pPr>
              <w:ind w:right="-1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5B5539" w14:paraId="76954F3C" w14:textId="77777777" w:rsidTr="00525CBC">
        <w:tc>
          <w:tcPr>
            <w:tcW w:w="2466" w:type="dxa"/>
            <w:vMerge/>
          </w:tcPr>
          <w:p w14:paraId="3BCCAEDC" w14:textId="77777777" w:rsidR="005B5539" w:rsidRDefault="005B5539" w:rsidP="00A11C4C">
            <w:pPr>
              <w:ind w:right="-1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1969" w:type="dxa"/>
            <w:shd w:val="clear" w:color="auto" w:fill="548DD4"/>
          </w:tcPr>
          <w:p w14:paraId="365D1194" w14:textId="77777777" w:rsidR="005B5539" w:rsidRPr="003A3D17" w:rsidRDefault="005B5539" w:rsidP="00A11C4C">
            <w:pPr>
              <w:ind w:right="-1"/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A3D17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3696" w:type="dxa"/>
          </w:tcPr>
          <w:p w14:paraId="2B782492" w14:textId="77777777" w:rsidR="005B5539" w:rsidRPr="000A6034" w:rsidRDefault="005B5539" w:rsidP="00A11C4C">
            <w:pPr>
              <w:ind w:right="-1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19/08/1999</w:t>
            </w:r>
          </w:p>
        </w:tc>
        <w:tc>
          <w:tcPr>
            <w:tcW w:w="1026" w:type="dxa"/>
            <w:shd w:val="clear" w:color="auto" w:fill="548DD4"/>
          </w:tcPr>
          <w:p w14:paraId="3B1FCBA8" w14:textId="77777777" w:rsidR="005B5539" w:rsidRPr="003A3D17" w:rsidRDefault="005B5539" w:rsidP="00A11C4C">
            <w:pPr>
              <w:ind w:right="-1"/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A3D17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  <w:t>Age</w:t>
            </w:r>
          </w:p>
        </w:tc>
        <w:tc>
          <w:tcPr>
            <w:tcW w:w="471" w:type="dxa"/>
          </w:tcPr>
          <w:p w14:paraId="4DD4C4F8" w14:textId="6C30336E" w:rsidR="005B5539" w:rsidRPr="000A6034" w:rsidRDefault="005B5539" w:rsidP="00A11C4C">
            <w:pPr>
              <w:ind w:right="-1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4868C1" w:rsidRPr="005B5539" w14:paraId="52B42F77" w14:textId="77777777" w:rsidTr="00525CBC">
        <w:tc>
          <w:tcPr>
            <w:tcW w:w="2466" w:type="dxa"/>
            <w:vMerge/>
          </w:tcPr>
          <w:p w14:paraId="590D9546" w14:textId="77777777" w:rsidR="004868C1" w:rsidRDefault="004868C1" w:rsidP="00A11C4C">
            <w:pPr>
              <w:ind w:right="-1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1969" w:type="dxa"/>
            <w:shd w:val="clear" w:color="auto" w:fill="548DD4"/>
          </w:tcPr>
          <w:p w14:paraId="79248E98" w14:textId="77777777" w:rsidR="004868C1" w:rsidRPr="005B5539" w:rsidRDefault="00A92F95" w:rsidP="00A11C4C">
            <w:pPr>
              <w:ind w:right="-1"/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  <w:t>Enrolled in</w:t>
            </w:r>
          </w:p>
        </w:tc>
        <w:tc>
          <w:tcPr>
            <w:tcW w:w="5193" w:type="dxa"/>
            <w:gridSpan w:val="3"/>
          </w:tcPr>
          <w:p w14:paraId="0A7F5A34" w14:textId="77777777" w:rsidR="004868C1" w:rsidRPr="00A92F95" w:rsidRDefault="00A92F95" w:rsidP="00A11C4C">
            <w:pPr>
              <w:ind w:right="-1"/>
              <w:rPr>
                <w:rFonts w:ascii="Verdana" w:hAnsi="Verdana"/>
                <w:sz w:val="20"/>
                <w:szCs w:val="20"/>
              </w:rPr>
            </w:pPr>
            <w:r w:rsidRPr="00A92F95">
              <w:rPr>
                <w:rFonts w:ascii="Verdana" w:hAnsi="Verdana"/>
                <w:sz w:val="20"/>
                <w:szCs w:val="20"/>
              </w:rPr>
              <w:t>Anno scolastico e percorso di studi</w:t>
            </w:r>
          </w:p>
        </w:tc>
      </w:tr>
      <w:tr w:rsidR="00DC40EC" w:rsidRPr="005B5539" w14:paraId="4CF23558" w14:textId="77777777" w:rsidTr="00525CBC">
        <w:tc>
          <w:tcPr>
            <w:tcW w:w="2466" w:type="dxa"/>
            <w:vMerge/>
          </w:tcPr>
          <w:p w14:paraId="112E073C" w14:textId="77777777" w:rsidR="00DC40EC" w:rsidRPr="00C04CCB" w:rsidRDefault="00DC40EC" w:rsidP="00A11C4C">
            <w:pPr>
              <w:ind w:right="-1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548DD4"/>
          </w:tcPr>
          <w:p w14:paraId="2DD84D0F" w14:textId="2AD66B99" w:rsidR="00DC40EC" w:rsidRDefault="00DC40EC" w:rsidP="00A11C4C">
            <w:pPr>
              <w:ind w:right="-1"/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  <w:t xml:space="preserve">Mail </w:t>
            </w:r>
          </w:p>
        </w:tc>
        <w:tc>
          <w:tcPr>
            <w:tcW w:w="5193" w:type="dxa"/>
            <w:gridSpan w:val="3"/>
          </w:tcPr>
          <w:p w14:paraId="5E10FE22" w14:textId="77777777" w:rsidR="00DC40EC" w:rsidRPr="00A92F95" w:rsidRDefault="00DC40EC" w:rsidP="00A11C4C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EC" w:rsidRPr="005B5539" w14:paraId="21B98D2A" w14:textId="77777777" w:rsidTr="00525CBC">
        <w:tc>
          <w:tcPr>
            <w:tcW w:w="2466" w:type="dxa"/>
            <w:vMerge/>
          </w:tcPr>
          <w:p w14:paraId="482332A4" w14:textId="77777777" w:rsidR="00DC40EC" w:rsidRDefault="00DC40EC" w:rsidP="00A11C4C">
            <w:pPr>
              <w:ind w:right="-1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1969" w:type="dxa"/>
            <w:shd w:val="clear" w:color="auto" w:fill="548DD4"/>
          </w:tcPr>
          <w:p w14:paraId="095A9061" w14:textId="65FFC961" w:rsidR="00DC40EC" w:rsidRDefault="00DC40EC" w:rsidP="00A11C4C">
            <w:pPr>
              <w:ind w:right="-1"/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  <w:t xml:space="preserve">Mobile phone </w:t>
            </w:r>
          </w:p>
        </w:tc>
        <w:tc>
          <w:tcPr>
            <w:tcW w:w="5193" w:type="dxa"/>
            <w:gridSpan w:val="3"/>
          </w:tcPr>
          <w:p w14:paraId="726181B2" w14:textId="77777777" w:rsidR="00DC40EC" w:rsidRPr="00A92F95" w:rsidRDefault="00DC40EC" w:rsidP="00A11C4C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5B5539" w:rsidRPr="005B5539" w14:paraId="601B8503" w14:textId="77777777" w:rsidTr="00525CBC">
        <w:tc>
          <w:tcPr>
            <w:tcW w:w="2466" w:type="dxa"/>
            <w:vMerge/>
          </w:tcPr>
          <w:p w14:paraId="658DD95F" w14:textId="77777777" w:rsidR="005B5539" w:rsidRPr="00A92F95" w:rsidRDefault="005B5539" w:rsidP="00A11C4C">
            <w:pPr>
              <w:ind w:right="-1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548DD4"/>
          </w:tcPr>
          <w:p w14:paraId="0DD8F5FE" w14:textId="77777777" w:rsidR="005B5539" w:rsidRPr="005B5539" w:rsidRDefault="005B5539" w:rsidP="00A11C4C">
            <w:pPr>
              <w:ind w:right="-1"/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5B5539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  <w:t>School</w:t>
            </w:r>
          </w:p>
        </w:tc>
        <w:tc>
          <w:tcPr>
            <w:tcW w:w="5193" w:type="dxa"/>
            <w:gridSpan w:val="3"/>
          </w:tcPr>
          <w:p w14:paraId="5761DB00" w14:textId="77777777" w:rsidR="005B5539" w:rsidRPr="000A6034" w:rsidRDefault="00525CBC" w:rsidP="00A11C4C">
            <w:pPr>
              <w:ind w:right="-1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Nome </w:t>
            </w:r>
            <w:proofErr w:type="spellStart"/>
            <w:r w:rsidR="004868C1">
              <w:rPr>
                <w:rFonts w:ascii="Verdana" w:hAnsi="Verdana"/>
                <w:sz w:val="20"/>
                <w:szCs w:val="20"/>
                <w:lang w:val="en-US"/>
              </w:rPr>
              <w:t>completo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scuola</w:t>
            </w:r>
            <w:proofErr w:type="spellEnd"/>
          </w:p>
        </w:tc>
      </w:tr>
      <w:tr w:rsidR="005B5539" w:rsidRPr="00BA4520" w14:paraId="25ABAEE0" w14:textId="77777777" w:rsidTr="004868C1">
        <w:trPr>
          <w:trHeight w:val="1770"/>
        </w:trPr>
        <w:tc>
          <w:tcPr>
            <w:tcW w:w="2466" w:type="dxa"/>
            <w:vMerge/>
          </w:tcPr>
          <w:p w14:paraId="1ACAA127" w14:textId="77777777" w:rsidR="005B5539" w:rsidRDefault="005B5539" w:rsidP="00A11C4C">
            <w:pPr>
              <w:ind w:right="-1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1969" w:type="dxa"/>
            <w:shd w:val="clear" w:color="auto" w:fill="548DD4"/>
          </w:tcPr>
          <w:p w14:paraId="6A951F92" w14:textId="77777777" w:rsidR="005B5539" w:rsidRPr="005B5539" w:rsidRDefault="005B5539" w:rsidP="00A11C4C">
            <w:pPr>
              <w:ind w:right="-1"/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5B5539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  <w:t>Field of studies</w:t>
            </w:r>
          </w:p>
        </w:tc>
        <w:tc>
          <w:tcPr>
            <w:tcW w:w="5193" w:type="dxa"/>
            <w:gridSpan w:val="3"/>
          </w:tcPr>
          <w:p w14:paraId="75E90C09" w14:textId="77777777" w:rsidR="005B5539" w:rsidRDefault="00BA4520" w:rsidP="00CA161A">
            <w:pPr>
              <w:ind w:right="-1"/>
              <w:rPr>
                <w:rFonts w:ascii="Verdana" w:hAnsi="Verdana"/>
                <w:sz w:val="20"/>
                <w:szCs w:val="20"/>
              </w:rPr>
            </w:pPr>
            <w:r w:rsidRPr="00BA4520">
              <w:rPr>
                <w:rFonts w:ascii="Verdana" w:hAnsi="Verdana"/>
                <w:sz w:val="20"/>
                <w:szCs w:val="20"/>
              </w:rPr>
              <w:t>Breve descrizione del percorso formativo dello studente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87FB9F9" w14:textId="77777777" w:rsidR="00D434F3" w:rsidRDefault="00D434F3" w:rsidP="00CA161A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  <w:p w14:paraId="18DE5D3D" w14:textId="77777777" w:rsidR="00D434F3" w:rsidRPr="00BA4520" w:rsidRDefault="00D434F3" w:rsidP="00CA161A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5B5539" w:rsidRPr="005B5539" w14:paraId="003AEDFA" w14:textId="77777777" w:rsidTr="00525CBC">
        <w:tc>
          <w:tcPr>
            <w:tcW w:w="2466" w:type="dxa"/>
            <w:vMerge/>
          </w:tcPr>
          <w:p w14:paraId="46608651" w14:textId="77777777" w:rsidR="005B5539" w:rsidRPr="00BA4520" w:rsidRDefault="005B5539" w:rsidP="00A11C4C">
            <w:pPr>
              <w:ind w:right="-1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548DD4"/>
          </w:tcPr>
          <w:p w14:paraId="000D9B16" w14:textId="77777777" w:rsidR="005B5539" w:rsidRPr="005B5539" w:rsidRDefault="005B5539" w:rsidP="00A11C4C">
            <w:pPr>
              <w:ind w:right="-1"/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5B5539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696" w:type="dxa"/>
          </w:tcPr>
          <w:p w14:paraId="25033D50" w14:textId="77777777" w:rsidR="005B5539" w:rsidRDefault="00525CBC" w:rsidP="00A11C4C">
            <w:pPr>
              <w:ind w:right="-1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Indirizzo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Web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scuola</w:t>
            </w:r>
            <w:proofErr w:type="spellEnd"/>
          </w:p>
        </w:tc>
        <w:tc>
          <w:tcPr>
            <w:tcW w:w="1026" w:type="dxa"/>
            <w:shd w:val="clear" w:color="auto" w:fill="548DD4"/>
          </w:tcPr>
          <w:p w14:paraId="0853E0E3" w14:textId="77777777" w:rsidR="005B5539" w:rsidRPr="005B5539" w:rsidRDefault="005B5539" w:rsidP="00A11C4C">
            <w:pPr>
              <w:ind w:right="-1"/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5B5539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  <w:t>EQF L.</w:t>
            </w:r>
          </w:p>
        </w:tc>
        <w:tc>
          <w:tcPr>
            <w:tcW w:w="471" w:type="dxa"/>
          </w:tcPr>
          <w:p w14:paraId="14E715C5" w14:textId="77777777" w:rsidR="005B5539" w:rsidRDefault="005B5539" w:rsidP="00A11C4C">
            <w:pPr>
              <w:ind w:right="-1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</w:tr>
      <w:tr w:rsidR="00AC4863" w:rsidRPr="00321021" w14:paraId="7162E56D" w14:textId="77777777" w:rsidTr="00A11C4C">
        <w:tc>
          <w:tcPr>
            <w:tcW w:w="9628" w:type="dxa"/>
            <w:gridSpan w:val="5"/>
            <w:shd w:val="clear" w:color="auto" w:fill="548DD4"/>
          </w:tcPr>
          <w:p w14:paraId="6FC84744" w14:textId="77777777" w:rsidR="00AC4863" w:rsidRPr="000A6034" w:rsidRDefault="00AC4863" w:rsidP="004868C1">
            <w:pPr>
              <w:tabs>
                <w:tab w:val="left" w:pos="2428"/>
              </w:tabs>
              <w:ind w:right="-1"/>
              <w:rPr>
                <w:rFonts w:ascii="Verdana" w:hAnsi="Verdana"/>
                <w:color w:val="FFFFFF" w:themeColor="background1"/>
                <w:sz w:val="20"/>
                <w:szCs w:val="20"/>
                <w:lang w:val="en-US"/>
              </w:rPr>
            </w:pPr>
            <w:r w:rsidRPr="000A6034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  <w:t>Contact person</w:t>
            </w:r>
            <w:r w:rsidR="003A3D17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  <w:t xml:space="preserve"> from the </w:t>
            </w:r>
            <w:r w:rsidR="004868C1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  <w:t>sending school</w:t>
            </w:r>
            <w:r w:rsidRPr="000A6034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  <w:tab/>
            </w:r>
          </w:p>
        </w:tc>
      </w:tr>
      <w:tr w:rsidR="00AC4863" w:rsidRPr="005B5539" w14:paraId="27CC1F26" w14:textId="77777777" w:rsidTr="00525CBC">
        <w:tc>
          <w:tcPr>
            <w:tcW w:w="2466" w:type="dxa"/>
          </w:tcPr>
          <w:p w14:paraId="7A087A35" w14:textId="77777777" w:rsidR="00AC4863" w:rsidRDefault="00AC4863" w:rsidP="00A11C4C">
            <w:pPr>
              <w:ind w:right="-1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Name and surname</w:t>
            </w:r>
          </w:p>
        </w:tc>
        <w:tc>
          <w:tcPr>
            <w:tcW w:w="7162" w:type="dxa"/>
            <w:gridSpan w:val="4"/>
          </w:tcPr>
          <w:p w14:paraId="32454DF3" w14:textId="77777777" w:rsidR="00AC4863" w:rsidRPr="000A6034" w:rsidRDefault="004868C1" w:rsidP="00A11C4C">
            <w:pPr>
              <w:ind w:right="-1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Insegnante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riferimento</w:t>
            </w:r>
            <w:proofErr w:type="spellEnd"/>
          </w:p>
        </w:tc>
      </w:tr>
      <w:tr w:rsidR="00AC4863" w14:paraId="4D668C14" w14:textId="77777777" w:rsidTr="00525CBC">
        <w:tc>
          <w:tcPr>
            <w:tcW w:w="2466" w:type="dxa"/>
          </w:tcPr>
          <w:p w14:paraId="5CD3AD4D" w14:textId="77777777" w:rsidR="00AC4863" w:rsidRDefault="00AC4863" w:rsidP="00A11C4C">
            <w:pPr>
              <w:ind w:right="-1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E-mail </w:t>
            </w:r>
          </w:p>
        </w:tc>
        <w:tc>
          <w:tcPr>
            <w:tcW w:w="7162" w:type="dxa"/>
            <w:gridSpan w:val="4"/>
          </w:tcPr>
          <w:p w14:paraId="3FAC3B2A" w14:textId="77777777" w:rsidR="003A3D17" w:rsidRPr="000A6034" w:rsidRDefault="004868C1" w:rsidP="00A11C4C">
            <w:pPr>
              <w:ind w:right="-1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Indirizzo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email</w:t>
            </w:r>
          </w:p>
        </w:tc>
      </w:tr>
      <w:tr w:rsidR="00AC4863" w14:paraId="5897228B" w14:textId="77777777" w:rsidTr="00525CBC">
        <w:tc>
          <w:tcPr>
            <w:tcW w:w="2466" w:type="dxa"/>
          </w:tcPr>
          <w:p w14:paraId="7218C297" w14:textId="77777777" w:rsidR="00AC4863" w:rsidRDefault="00AC4863" w:rsidP="00A11C4C">
            <w:pPr>
              <w:ind w:right="-1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Direct number</w:t>
            </w:r>
          </w:p>
        </w:tc>
        <w:tc>
          <w:tcPr>
            <w:tcW w:w="7162" w:type="dxa"/>
            <w:gridSpan w:val="4"/>
          </w:tcPr>
          <w:p w14:paraId="3AEE0734" w14:textId="77777777" w:rsidR="00AC4863" w:rsidRPr="000A6034" w:rsidRDefault="004868C1" w:rsidP="00A11C4C">
            <w:pPr>
              <w:ind w:right="-1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Numero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cellulare</w:t>
            </w:r>
            <w:proofErr w:type="spellEnd"/>
          </w:p>
        </w:tc>
      </w:tr>
      <w:tr w:rsidR="00525CBC" w:rsidRPr="00321021" w14:paraId="75E248F0" w14:textId="77777777" w:rsidTr="00A11C4C">
        <w:tc>
          <w:tcPr>
            <w:tcW w:w="9628" w:type="dxa"/>
            <w:gridSpan w:val="5"/>
            <w:shd w:val="clear" w:color="auto" w:fill="548DD4"/>
          </w:tcPr>
          <w:p w14:paraId="3915015E" w14:textId="77777777" w:rsidR="00525CBC" w:rsidRPr="000A6034" w:rsidRDefault="00525CBC" w:rsidP="00525CBC">
            <w:pPr>
              <w:tabs>
                <w:tab w:val="left" w:pos="2428"/>
              </w:tabs>
              <w:ind w:right="-1"/>
              <w:rPr>
                <w:rFonts w:ascii="Verdana" w:hAnsi="Verdana"/>
                <w:color w:val="FFFFFF" w:themeColor="background1"/>
                <w:sz w:val="20"/>
                <w:szCs w:val="20"/>
                <w:lang w:val="en-US"/>
              </w:rPr>
            </w:pPr>
            <w:r w:rsidRPr="000A6034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  <w:t>Contact person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  <w:t xml:space="preserve"> from the coordinating organization</w:t>
            </w:r>
            <w:r w:rsidR="004868C1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4868C1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  <w:t>EGInA</w:t>
            </w:r>
            <w:proofErr w:type="spellEnd"/>
            <w:r w:rsidR="004868C1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  <w:t>)</w:t>
            </w:r>
            <w:r w:rsidRPr="000A6034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  <w:tab/>
            </w:r>
          </w:p>
        </w:tc>
      </w:tr>
      <w:tr w:rsidR="00525CBC" w:rsidRPr="000A6034" w14:paraId="0E2C7998" w14:textId="77777777" w:rsidTr="00525CBC">
        <w:tc>
          <w:tcPr>
            <w:tcW w:w="2466" w:type="dxa"/>
          </w:tcPr>
          <w:p w14:paraId="05151E92" w14:textId="77777777" w:rsidR="00525CBC" w:rsidRDefault="00525CBC" w:rsidP="00525CBC">
            <w:pPr>
              <w:ind w:right="-1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Name and surname</w:t>
            </w:r>
          </w:p>
        </w:tc>
        <w:tc>
          <w:tcPr>
            <w:tcW w:w="7162" w:type="dxa"/>
            <w:gridSpan w:val="4"/>
          </w:tcPr>
          <w:p w14:paraId="1642726D" w14:textId="0F95450F" w:rsidR="00525CBC" w:rsidRPr="000A6034" w:rsidRDefault="00C04CCB" w:rsidP="00525CBC">
            <w:pPr>
              <w:ind w:right="-1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Gabriele Trombettoni</w:t>
            </w:r>
          </w:p>
        </w:tc>
      </w:tr>
      <w:tr w:rsidR="00525CBC" w:rsidRPr="000A6034" w14:paraId="328A949D" w14:textId="77777777" w:rsidTr="00525CBC">
        <w:tc>
          <w:tcPr>
            <w:tcW w:w="2466" w:type="dxa"/>
          </w:tcPr>
          <w:p w14:paraId="5B418652" w14:textId="77777777" w:rsidR="00525CBC" w:rsidRDefault="00525CBC" w:rsidP="00525CBC">
            <w:pPr>
              <w:ind w:right="-1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E-mail </w:t>
            </w:r>
          </w:p>
        </w:tc>
        <w:tc>
          <w:tcPr>
            <w:tcW w:w="7162" w:type="dxa"/>
            <w:gridSpan w:val="4"/>
          </w:tcPr>
          <w:p w14:paraId="7BCAEA47" w14:textId="45D30629" w:rsidR="00525CBC" w:rsidRPr="001B3F7E" w:rsidRDefault="00321021" w:rsidP="00A92F95">
            <w:pPr>
              <w:ind w:right="-1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hyperlink r:id="rId12" w:history="1">
              <w:r w:rsidR="001B3F7E" w:rsidRPr="00520B2E">
                <w:rPr>
                  <w:rStyle w:val="Collegamentoipertestuale"/>
                  <w:rFonts w:ascii="Verdana" w:hAnsi="Verdana" w:cstheme="minorHAnsi"/>
                  <w:sz w:val="20"/>
                  <w:szCs w:val="20"/>
                </w:rPr>
                <w:t>gabrieletromebttoni@egina.eu</w:t>
              </w:r>
            </w:hyperlink>
            <w:r w:rsidR="001B3F7E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C04CCB" w:rsidRPr="001B3F7E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9D5F98" w:rsidRPr="001B3F7E">
              <w:rPr>
                <w:rFonts w:ascii="Verdana" w:hAnsi="Verdana"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525CBC" w:rsidRPr="000A6034" w14:paraId="5ADC6C6E" w14:textId="77777777" w:rsidTr="00525CBC">
        <w:tc>
          <w:tcPr>
            <w:tcW w:w="2466" w:type="dxa"/>
          </w:tcPr>
          <w:p w14:paraId="09741764" w14:textId="77777777" w:rsidR="00525CBC" w:rsidRDefault="00525CBC" w:rsidP="00525CBC">
            <w:pPr>
              <w:ind w:right="-1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Direct number</w:t>
            </w:r>
          </w:p>
        </w:tc>
        <w:tc>
          <w:tcPr>
            <w:tcW w:w="7162" w:type="dxa"/>
            <w:gridSpan w:val="4"/>
          </w:tcPr>
          <w:p w14:paraId="45B20E53" w14:textId="77777777" w:rsidR="00525CBC" w:rsidRPr="000A6034" w:rsidRDefault="00525CBC" w:rsidP="00A92F95">
            <w:pPr>
              <w:ind w:right="-1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+39</w:t>
            </w:r>
            <w:r w:rsidR="009D5F98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A92F95">
              <w:rPr>
                <w:rFonts w:ascii="Verdana" w:hAnsi="Verdana"/>
                <w:sz w:val="20"/>
                <w:szCs w:val="20"/>
                <w:lang w:val="en-US"/>
              </w:rPr>
              <w:t>0742 21 233</w:t>
            </w:r>
          </w:p>
        </w:tc>
      </w:tr>
    </w:tbl>
    <w:p w14:paraId="4265DDBC" w14:textId="77777777" w:rsidR="00C04CCB" w:rsidRDefault="00C04CCB" w:rsidP="00AC4863">
      <w:pPr>
        <w:ind w:right="-1"/>
        <w:rPr>
          <w:rFonts w:ascii="Verdana" w:hAnsi="Verdana"/>
          <w:b/>
          <w:sz w:val="20"/>
          <w:szCs w:val="20"/>
          <w:lang w:val="en-US"/>
        </w:rPr>
      </w:pPr>
    </w:p>
    <w:p w14:paraId="13E98679" w14:textId="07361F92" w:rsidR="00AC4863" w:rsidRDefault="004868C1" w:rsidP="00AC4863">
      <w:pPr>
        <w:ind w:right="-1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SOMETHING ABOUT YOU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C4863" w14:paraId="0C511558" w14:textId="77777777" w:rsidTr="00A11C4C">
        <w:tc>
          <w:tcPr>
            <w:tcW w:w="9628" w:type="dxa"/>
            <w:shd w:val="clear" w:color="auto" w:fill="548DD4"/>
          </w:tcPr>
          <w:p w14:paraId="00D87D71" w14:textId="77777777" w:rsidR="00AC4863" w:rsidRPr="000A6034" w:rsidRDefault="004868C1" w:rsidP="00A11C4C">
            <w:pPr>
              <w:tabs>
                <w:tab w:val="left" w:pos="2428"/>
              </w:tabs>
              <w:ind w:right="-1"/>
              <w:rPr>
                <w:rFonts w:ascii="Verdana" w:hAnsi="Verdana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  <w:t>Your vocational talent!</w:t>
            </w:r>
          </w:p>
        </w:tc>
      </w:tr>
      <w:tr w:rsidR="00AC4863" w:rsidRPr="00321021" w14:paraId="01BA800D" w14:textId="77777777" w:rsidTr="00A11C4C">
        <w:tc>
          <w:tcPr>
            <w:tcW w:w="9628" w:type="dxa"/>
            <w:shd w:val="clear" w:color="auto" w:fill="95B3D7" w:themeFill="accent1" w:themeFillTint="99"/>
          </w:tcPr>
          <w:p w14:paraId="1DAC9AC7" w14:textId="77777777" w:rsidR="00AC4863" w:rsidRPr="00FD3ADC" w:rsidRDefault="004868C1" w:rsidP="00CA161A">
            <w:pPr>
              <w:tabs>
                <w:tab w:val="left" w:pos="2428"/>
              </w:tabs>
              <w:ind w:right="-1"/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Provide information about any relevant skills you have in your field of studies</w:t>
            </w:r>
          </w:p>
        </w:tc>
      </w:tr>
      <w:tr w:rsidR="00CA161A" w:rsidRPr="00CA161A" w14:paraId="2C332FF8" w14:textId="77777777" w:rsidTr="00CA161A">
        <w:trPr>
          <w:trHeight w:val="959"/>
        </w:trPr>
        <w:tc>
          <w:tcPr>
            <w:tcW w:w="9628" w:type="dxa"/>
          </w:tcPr>
          <w:p w14:paraId="6ACF33F2" w14:textId="77777777" w:rsidR="00CA161A" w:rsidRPr="004868C1" w:rsidRDefault="004868C1" w:rsidP="00CA161A">
            <w:pPr>
              <w:ind w:right="-1"/>
              <w:rPr>
                <w:rFonts w:ascii="Verdana" w:hAnsi="Verdana"/>
                <w:sz w:val="20"/>
                <w:szCs w:val="20"/>
              </w:rPr>
            </w:pPr>
            <w:r w:rsidRPr="004868C1">
              <w:rPr>
                <w:rFonts w:ascii="Verdana" w:hAnsi="Verdana"/>
                <w:sz w:val="20"/>
                <w:szCs w:val="20"/>
              </w:rPr>
              <w:t>Elenca e descrivi tutte le comp</w:t>
            </w:r>
            <w:r>
              <w:rPr>
                <w:rFonts w:ascii="Verdana" w:hAnsi="Verdana"/>
                <w:sz w:val="20"/>
                <w:szCs w:val="20"/>
              </w:rPr>
              <w:t>etenze rilevanti nella tua area di formazione (es. utilizzo di software o macchinari specifici, particolare predisposizione per una o più materie, premi e riconoscimenti ricevuti)</w:t>
            </w:r>
          </w:p>
          <w:p w14:paraId="2A08BC79" w14:textId="77777777" w:rsidR="00CA161A" w:rsidRPr="00CA161A" w:rsidRDefault="00CA161A" w:rsidP="00CA161A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CA161A" w:rsidRPr="00525CBC" w14:paraId="77D5FED0" w14:textId="77777777" w:rsidTr="00CA161A">
        <w:tc>
          <w:tcPr>
            <w:tcW w:w="9628" w:type="dxa"/>
            <w:shd w:val="clear" w:color="auto" w:fill="548DD4"/>
          </w:tcPr>
          <w:p w14:paraId="42C417E8" w14:textId="77777777" w:rsidR="00CA161A" w:rsidRPr="000A6034" w:rsidRDefault="004868C1" w:rsidP="00CA161A">
            <w:pPr>
              <w:tabs>
                <w:tab w:val="left" w:pos="2428"/>
              </w:tabs>
              <w:ind w:right="-1"/>
              <w:rPr>
                <w:rFonts w:ascii="Verdana" w:hAnsi="Verdana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  <w:t>Your passion!</w:t>
            </w:r>
          </w:p>
        </w:tc>
      </w:tr>
      <w:tr w:rsidR="00CA161A" w:rsidRPr="00321021" w14:paraId="1BC9790E" w14:textId="77777777" w:rsidTr="00CA161A">
        <w:tc>
          <w:tcPr>
            <w:tcW w:w="9628" w:type="dxa"/>
            <w:shd w:val="clear" w:color="auto" w:fill="95B3D7" w:themeFill="accent1" w:themeFillTint="99"/>
          </w:tcPr>
          <w:p w14:paraId="679D621A" w14:textId="77777777" w:rsidR="00CA161A" w:rsidRPr="00FD3ADC" w:rsidRDefault="004868C1" w:rsidP="00CA161A">
            <w:pPr>
              <w:tabs>
                <w:tab w:val="left" w:pos="2428"/>
              </w:tabs>
              <w:ind w:right="-1"/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 xml:space="preserve">Tell us about your </w:t>
            </w:r>
            <w:r w:rsidR="00D434F3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activities and hobbies when you are not a school</w:t>
            </w:r>
          </w:p>
        </w:tc>
      </w:tr>
      <w:tr w:rsidR="00D7650A" w:rsidRPr="00D7650A" w14:paraId="72A746BF" w14:textId="77777777" w:rsidTr="00D7650A">
        <w:trPr>
          <w:trHeight w:val="580"/>
        </w:trPr>
        <w:tc>
          <w:tcPr>
            <w:tcW w:w="9628" w:type="dxa"/>
          </w:tcPr>
          <w:p w14:paraId="1B35E05C" w14:textId="77777777" w:rsidR="00D434F3" w:rsidRDefault="00D434F3" w:rsidP="00D434F3">
            <w:pPr>
              <w:ind w:right="-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Raccontaci se sei appassionato/a di qualche cosa in particolare, se pratichi degli sport e/o fai parte di qualche gruppo?</w:t>
            </w:r>
          </w:p>
          <w:p w14:paraId="7CECEDD4" w14:textId="77777777" w:rsidR="00D434F3" w:rsidRDefault="00D434F3" w:rsidP="00D434F3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  <w:p w14:paraId="286CD800" w14:textId="77777777" w:rsidR="00D7650A" w:rsidRPr="00D434F3" w:rsidRDefault="00D434F3" w:rsidP="00D434F3">
            <w:pPr>
              <w:ind w:right="-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7650A" w:rsidRPr="00525CBC" w14:paraId="64535203" w14:textId="77777777" w:rsidTr="00D7650A">
        <w:tc>
          <w:tcPr>
            <w:tcW w:w="9628" w:type="dxa"/>
            <w:shd w:val="clear" w:color="auto" w:fill="548DD4"/>
          </w:tcPr>
          <w:p w14:paraId="165209EC" w14:textId="77777777" w:rsidR="00D7650A" w:rsidRPr="000A6034" w:rsidRDefault="00D434F3" w:rsidP="00D7650A">
            <w:pPr>
              <w:tabs>
                <w:tab w:val="left" w:pos="2428"/>
              </w:tabs>
              <w:ind w:right="-1"/>
              <w:rPr>
                <w:rFonts w:ascii="Verdana" w:hAnsi="Verdana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  <w:t>Your dream-job!</w:t>
            </w:r>
          </w:p>
        </w:tc>
      </w:tr>
      <w:tr w:rsidR="00D7650A" w:rsidRPr="00321021" w14:paraId="62CBF165" w14:textId="77777777" w:rsidTr="00D7650A">
        <w:tc>
          <w:tcPr>
            <w:tcW w:w="9628" w:type="dxa"/>
            <w:shd w:val="clear" w:color="auto" w:fill="95B3D7" w:themeFill="accent1" w:themeFillTint="99"/>
          </w:tcPr>
          <w:p w14:paraId="6B7E2E87" w14:textId="77777777" w:rsidR="00D7650A" w:rsidRPr="00FD3ADC" w:rsidRDefault="00D434F3" w:rsidP="00D7650A">
            <w:pPr>
              <w:tabs>
                <w:tab w:val="left" w:pos="2428"/>
              </w:tabs>
              <w:ind w:right="-1"/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What type of job placements would you prefer for your Erasmus+ experience?</w:t>
            </w:r>
          </w:p>
        </w:tc>
      </w:tr>
      <w:tr w:rsidR="00D7650A" w:rsidRPr="00D7650A" w14:paraId="2893ED83" w14:textId="77777777" w:rsidTr="00D7650A">
        <w:trPr>
          <w:trHeight w:val="279"/>
        </w:trPr>
        <w:tc>
          <w:tcPr>
            <w:tcW w:w="9628" w:type="dxa"/>
          </w:tcPr>
          <w:p w14:paraId="44F88F60" w14:textId="77777777" w:rsidR="00D7650A" w:rsidRDefault="00D434F3" w:rsidP="00D434F3">
            <w:pPr>
              <w:ind w:right="-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Descrivi in questa sezione che tipologia di tirocinio ti piacerebbe svolgere e in che tipo di ente? Più dettagli ci fornirai, meglio riusciremo a soddisfare le tue aspettative.</w:t>
            </w:r>
          </w:p>
          <w:p w14:paraId="0EA12DFE" w14:textId="77777777" w:rsidR="00D434F3" w:rsidRDefault="00D434F3" w:rsidP="00D434F3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  <w:p w14:paraId="586E3420" w14:textId="77777777" w:rsidR="00D434F3" w:rsidRDefault="00D434F3" w:rsidP="00D434F3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  <w:p w14:paraId="16D29B13" w14:textId="77777777" w:rsidR="00D434F3" w:rsidRPr="00D434F3" w:rsidRDefault="00D434F3" w:rsidP="00D434F3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7D6AD4" w:rsidRPr="00D7650A" w14:paraId="5140DA6C" w14:textId="77777777" w:rsidTr="007D6AD4">
        <w:trPr>
          <w:trHeight w:val="279"/>
        </w:trPr>
        <w:tc>
          <w:tcPr>
            <w:tcW w:w="9628" w:type="dxa"/>
            <w:shd w:val="clear" w:color="auto" w:fill="548DD4"/>
          </w:tcPr>
          <w:p w14:paraId="4E1686DE" w14:textId="3760799D" w:rsidR="007D6AD4" w:rsidRDefault="007D6AD4" w:rsidP="007D6AD4">
            <w:pPr>
              <w:ind w:right="-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US"/>
              </w:rPr>
              <w:t>Your language skills!</w:t>
            </w:r>
          </w:p>
        </w:tc>
      </w:tr>
      <w:tr w:rsidR="007D6AD4" w:rsidRPr="00321021" w14:paraId="58AC27C1" w14:textId="77777777" w:rsidTr="007D6AD4">
        <w:trPr>
          <w:trHeight w:val="279"/>
        </w:trPr>
        <w:tc>
          <w:tcPr>
            <w:tcW w:w="9628" w:type="dxa"/>
            <w:shd w:val="clear" w:color="auto" w:fill="95B3D7" w:themeFill="accent1" w:themeFillTint="99"/>
          </w:tcPr>
          <w:p w14:paraId="1A1953AF" w14:textId="60D5A5AA" w:rsidR="007D6AD4" w:rsidRPr="007D6AD4" w:rsidRDefault="007D6AD4" w:rsidP="007D6AD4">
            <w:pPr>
              <w:ind w:right="-1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How is your English? Do you speak any other language?</w:t>
            </w:r>
          </w:p>
        </w:tc>
      </w:tr>
      <w:tr w:rsidR="007D6AD4" w:rsidRPr="00D7650A" w14:paraId="07512D2F" w14:textId="77777777" w:rsidTr="00D7650A">
        <w:trPr>
          <w:trHeight w:val="279"/>
        </w:trPr>
        <w:tc>
          <w:tcPr>
            <w:tcW w:w="9628" w:type="dxa"/>
          </w:tcPr>
          <w:p w14:paraId="1BC4EC6C" w14:textId="77777777" w:rsidR="007D6AD4" w:rsidRDefault="007D6AD4" w:rsidP="007D6AD4">
            <w:pPr>
              <w:ind w:right="-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Elenca tutte le lingue che conosci e a quale livello, specificando se hai ottenuto una certificazione della tua conoscenza linguistica o se la possiedi per motivi familiari.</w:t>
            </w:r>
          </w:p>
          <w:p w14:paraId="02EBB3B5" w14:textId="77777777" w:rsidR="007D6AD4" w:rsidRDefault="007D6AD4" w:rsidP="007D6AD4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  <w:p w14:paraId="15971D60" w14:textId="6CAEA48D" w:rsidR="007D6AD4" w:rsidRDefault="007D6AD4" w:rsidP="007D6AD4">
            <w:pPr>
              <w:ind w:right="-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0C7AD54" w14:textId="77777777" w:rsidR="007D6AD4" w:rsidRDefault="007D6AD4" w:rsidP="007D6AD4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2EAB167" w14:textId="77777777" w:rsidR="00C04CCB" w:rsidRPr="003C6CAC" w:rsidRDefault="00C04CCB" w:rsidP="00FD3ADC">
      <w:pPr>
        <w:ind w:right="-1"/>
        <w:rPr>
          <w:rFonts w:ascii="Verdana" w:hAnsi="Verdana"/>
          <w:b/>
          <w:sz w:val="20"/>
          <w:szCs w:val="20"/>
        </w:rPr>
      </w:pPr>
    </w:p>
    <w:p w14:paraId="07D53118" w14:textId="77777777" w:rsidR="00C04CCB" w:rsidRPr="003C6CAC" w:rsidRDefault="00C04CCB" w:rsidP="00FD3ADC">
      <w:pPr>
        <w:ind w:right="-1"/>
        <w:rPr>
          <w:rFonts w:ascii="Verdana" w:hAnsi="Verdana"/>
          <w:b/>
          <w:sz w:val="20"/>
          <w:szCs w:val="20"/>
        </w:rPr>
      </w:pPr>
    </w:p>
    <w:p w14:paraId="2BD18293" w14:textId="16139203" w:rsidR="00AC4863" w:rsidRDefault="00977626" w:rsidP="00FD3ADC">
      <w:pPr>
        <w:ind w:right="-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Documenti da allegare alla presente scheda:</w:t>
      </w:r>
    </w:p>
    <w:p w14:paraId="1F8B1D91" w14:textId="0D0C1811" w:rsidR="00977626" w:rsidRPr="00977626" w:rsidRDefault="00977626" w:rsidP="00977626">
      <w:pPr>
        <w:pStyle w:val="Paragrafoelenco"/>
        <w:numPr>
          <w:ilvl w:val="0"/>
          <w:numId w:val="20"/>
        </w:numPr>
        <w:ind w:right="-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Copia della carta di identità</w:t>
      </w:r>
      <w:r w:rsidR="00DC40EC">
        <w:rPr>
          <w:rFonts w:ascii="Verdana" w:hAnsi="Verdana"/>
          <w:sz w:val="20"/>
          <w:szCs w:val="20"/>
        </w:rPr>
        <w:t>/documento</w:t>
      </w:r>
      <w:r>
        <w:rPr>
          <w:rFonts w:ascii="Verdana" w:hAnsi="Verdana"/>
          <w:sz w:val="20"/>
          <w:szCs w:val="20"/>
        </w:rPr>
        <w:t xml:space="preserve"> valid</w:t>
      </w:r>
      <w:r w:rsidR="00DC40EC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per l’espatrio</w:t>
      </w:r>
      <w:r w:rsidR="00DC40EC">
        <w:rPr>
          <w:rFonts w:ascii="Verdana" w:hAnsi="Verdana"/>
          <w:sz w:val="20"/>
          <w:szCs w:val="20"/>
        </w:rPr>
        <w:t xml:space="preserve">. Il passaporto valido a sei mesi dalla partenza </w:t>
      </w:r>
    </w:p>
    <w:p w14:paraId="7EDBDDAA" w14:textId="77777777" w:rsidR="007D6AD4" w:rsidRPr="007D6AD4" w:rsidRDefault="00977626" w:rsidP="00740E3A">
      <w:pPr>
        <w:pStyle w:val="Paragrafoelenco"/>
        <w:numPr>
          <w:ilvl w:val="0"/>
          <w:numId w:val="20"/>
        </w:numPr>
        <w:ind w:right="-1"/>
        <w:rPr>
          <w:rFonts w:ascii="Verdana" w:hAnsi="Verdana"/>
          <w:b/>
          <w:sz w:val="20"/>
          <w:szCs w:val="20"/>
        </w:rPr>
      </w:pPr>
      <w:r w:rsidRPr="00F654DE">
        <w:rPr>
          <w:rFonts w:ascii="Verdana" w:hAnsi="Verdana"/>
          <w:sz w:val="20"/>
          <w:szCs w:val="20"/>
        </w:rPr>
        <w:t>(in caso di studente straniero) Copia del permesso di soggiorno in validità</w:t>
      </w:r>
    </w:p>
    <w:p w14:paraId="4CDFAF47" w14:textId="77777777" w:rsidR="003606EF" w:rsidRPr="003606EF" w:rsidRDefault="007D6AD4" w:rsidP="00740E3A">
      <w:pPr>
        <w:pStyle w:val="Paragrafoelenco"/>
        <w:numPr>
          <w:ilvl w:val="0"/>
          <w:numId w:val="20"/>
        </w:numPr>
        <w:ind w:right="-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Certificazioni linguistiche</w:t>
      </w:r>
    </w:p>
    <w:p w14:paraId="30F2892A" w14:textId="6B7343F3" w:rsidR="00977626" w:rsidRPr="00977626" w:rsidRDefault="003606EF" w:rsidP="00740E3A">
      <w:pPr>
        <w:pStyle w:val="Paragrafoelenco"/>
        <w:numPr>
          <w:ilvl w:val="0"/>
          <w:numId w:val="20"/>
        </w:numPr>
        <w:ind w:right="-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Profitto scolastico anno 2022/2023 con media finale</w:t>
      </w:r>
      <w:r w:rsidR="007D6AD4">
        <w:rPr>
          <w:rFonts w:ascii="Verdana" w:hAnsi="Verdana"/>
          <w:sz w:val="20"/>
          <w:szCs w:val="20"/>
        </w:rPr>
        <w:t xml:space="preserve"> </w:t>
      </w:r>
      <w:r w:rsidR="00977626" w:rsidRPr="00F654DE">
        <w:rPr>
          <w:rFonts w:ascii="Verdana" w:hAnsi="Verdana"/>
          <w:sz w:val="20"/>
          <w:szCs w:val="20"/>
        </w:rPr>
        <w:t xml:space="preserve"> </w:t>
      </w:r>
    </w:p>
    <w:sectPr w:rsidR="00977626" w:rsidRPr="00977626" w:rsidSect="006626D9">
      <w:type w:val="continuous"/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CFF50" w14:textId="77777777" w:rsidR="00045BA2" w:rsidRDefault="00045BA2" w:rsidP="007232DA">
      <w:r>
        <w:separator/>
      </w:r>
    </w:p>
  </w:endnote>
  <w:endnote w:type="continuationSeparator" w:id="0">
    <w:p w14:paraId="13E369D3" w14:textId="77777777" w:rsidR="00045BA2" w:rsidRDefault="00045BA2" w:rsidP="0072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90536" w14:textId="77777777" w:rsidR="00045BA2" w:rsidRDefault="00045BA2" w:rsidP="007232DA">
      <w:r>
        <w:separator/>
      </w:r>
    </w:p>
  </w:footnote>
  <w:footnote w:type="continuationSeparator" w:id="0">
    <w:p w14:paraId="6B736021" w14:textId="77777777" w:rsidR="00045BA2" w:rsidRDefault="00045BA2" w:rsidP="00723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F52F3"/>
    <w:multiLevelType w:val="hybridMultilevel"/>
    <w:tmpl w:val="07F8F8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2E4"/>
    <w:multiLevelType w:val="hybridMultilevel"/>
    <w:tmpl w:val="DF4AAAB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21937"/>
    <w:multiLevelType w:val="hybridMultilevel"/>
    <w:tmpl w:val="3326B0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8743B8"/>
    <w:multiLevelType w:val="hybridMultilevel"/>
    <w:tmpl w:val="6944E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310E5"/>
    <w:multiLevelType w:val="hybridMultilevel"/>
    <w:tmpl w:val="07F8F8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46DFE"/>
    <w:multiLevelType w:val="hybridMultilevel"/>
    <w:tmpl w:val="0F2EAB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F6490"/>
    <w:multiLevelType w:val="hybridMultilevel"/>
    <w:tmpl w:val="569058B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006AD"/>
    <w:multiLevelType w:val="hybridMultilevel"/>
    <w:tmpl w:val="91A86D2C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5136B1"/>
    <w:multiLevelType w:val="hybridMultilevel"/>
    <w:tmpl w:val="D9B2FF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D6753"/>
    <w:multiLevelType w:val="hybridMultilevel"/>
    <w:tmpl w:val="4306C8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1525E"/>
    <w:multiLevelType w:val="hybridMultilevel"/>
    <w:tmpl w:val="67CA0BD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3093D"/>
    <w:multiLevelType w:val="hybridMultilevel"/>
    <w:tmpl w:val="61FA2A3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B55ABA"/>
    <w:multiLevelType w:val="hybridMultilevel"/>
    <w:tmpl w:val="F1BEA66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C12D96"/>
    <w:multiLevelType w:val="hybridMultilevel"/>
    <w:tmpl w:val="AAD6685C"/>
    <w:lvl w:ilvl="0" w:tplc="08FACB9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21D3F"/>
    <w:multiLevelType w:val="hybridMultilevel"/>
    <w:tmpl w:val="841C9068"/>
    <w:lvl w:ilvl="0" w:tplc="08FACB9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F3E62"/>
    <w:multiLevelType w:val="hybridMultilevel"/>
    <w:tmpl w:val="04CECD5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D011F"/>
    <w:multiLevelType w:val="hybridMultilevel"/>
    <w:tmpl w:val="07F8F8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E4CC1"/>
    <w:multiLevelType w:val="hybridMultilevel"/>
    <w:tmpl w:val="A7D07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25955"/>
    <w:multiLevelType w:val="hybridMultilevel"/>
    <w:tmpl w:val="B66CCAF6"/>
    <w:lvl w:ilvl="0" w:tplc="08FACB9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73D89"/>
    <w:multiLevelType w:val="hybridMultilevel"/>
    <w:tmpl w:val="172EB1B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968527">
    <w:abstractNumId w:val="1"/>
  </w:num>
  <w:num w:numId="2" w16cid:durableId="344791743">
    <w:abstractNumId w:val="10"/>
  </w:num>
  <w:num w:numId="3" w16cid:durableId="1517578108">
    <w:abstractNumId w:val="15"/>
  </w:num>
  <w:num w:numId="4" w16cid:durableId="1260137007">
    <w:abstractNumId w:val="6"/>
  </w:num>
  <w:num w:numId="5" w16cid:durableId="777990267">
    <w:abstractNumId w:val="7"/>
  </w:num>
  <w:num w:numId="6" w16cid:durableId="699404296">
    <w:abstractNumId w:val="8"/>
  </w:num>
  <w:num w:numId="7" w16cid:durableId="1217280639">
    <w:abstractNumId w:val="9"/>
  </w:num>
  <w:num w:numId="8" w16cid:durableId="1808431533">
    <w:abstractNumId w:val="5"/>
  </w:num>
  <w:num w:numId="9" w16cid:durableId="657223154">
    <w:abstractNumId w:val="11"/>
  </w:num>
  <w:num w:numId="10" w16cid:durableId="229853059">
    <w:abstractNumId w:val="12"/>
  </w:num>
  <w:num w:numId="11" w16cid:durableId="1992366563">
    <w:abstractNumId w:val="2"/>
  </w:num>
  <w:num w:numId="12" w16cid:durableId="730663120">
    <w:abstractNumId w:val="19"/>
  </w:num>
  <w:num w:numId="13" w16cid:durableId="1767266208">
    <w:abstractNumId w:val="0"/>
  </w:num>
  <w:num w:numId="14" w16cid:durableId="885022996">
    <w:abstractNumId w:val="16"/>
  </w:num>
  <w:num w:numId="15" w16cid:durableId="829757296">
    <w:abstractNumId w:val="4"/>
  </w:num>
  <w:num w:numId="16" w16cid:durableId="885214042">
    <w:abstractNumId w:val="3"/>
  </w:num>
  <w:num w:numId="17" w16cid:durableId="935285131">
    <w:abstractNumId w:val="13"/>
  </w:num>
  <w:num w:numId="18" w16cid:durableId="909655370">
    <w:abstractNumId w:val="14"/>
  </w:num>
  <w:num w:numId="19" w16cid:durableId="1696735307">
    <w:abstractNumId w:val="18"/>
  </w:num>
  <w:num w:numId="20" w16cid:durableId="5686154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18B"/>
    <w:rsid w:val="00045BA2"/>
    <w:rsid w:val="000A6034"/>
    <w:rsid w:val="000F23D7"/>
    <w:rsid w:val="00100EEF"/>
    <w:rsid w:val="00124F86"/>
    <w:rsid w:val="00141783"/>
    <w:rsid w:val="00145C38"/>
    <w:rsid w:val="00164F67"/>
    <w:rsid w:val="00197F43"/>
    <w:rsid w:val="001A2B25"/>
    <w:rsid w:val="001B3F7E"/>
    <w:rsid w:val="001B4743"/>
    <w:rsid w:val="001C7AEB"/>
    <w:rsid w:val="001F69DE"/>
    <w:rsid w:val="00240B1F"/>
    <w:rsid w:val="002B107A"/>
    <w:rsid w:val="002B3612"/>
    <w:rsid w:val="00321021"/>
    <w:rsid w:val="003606EF"/>
    <w:rsid w:val="003A269F"/>
    <w:rsid w:val="003A3D17"/>
    <w:rsid w:val="003B053B"/>
    <w:rsid w:val="003C6CAC"/>
    <w:rsid w:val="003D6EDF"/>
    <w:rsid w:val="00403840"/>
    <w:rsid w:val="00423F62"/>
    <w:rsid w:val="00480ED7"/>
    <w:rsid w:val="00482470"/>
    <w:rsid w:val="004868C1"/>
    <w:rsid w:val="004D7640"/>
    <w:rsid w:val="004F23B9"/>
    <w:rsid w:val="00525CBC"/>
    <w:rsid w:val="005A463F"/>
    <w:rsid w:val="005B0B23"/>
    <w:rsid w:val="005B39D5"/>
    <w:rsid w:val="005B5539"/>
    <w:rsid w:val="005E42B5"/>
    <w:rsid w:val="006244EB"/>
    <w:rsid w:val="00624EF6"/>
    <w:rsid w:val="0065274E"/>
    <w:rsid w:val="00656742"/>
    <w:rsid w:val="006626D9"/>
    <w:rsid w:val="006735C3"/>
    <w:rsid w:val="006A4002"/>
    <w:rsid w:val="006D7404"/>
    <w:rsid w:val="006F5303"/>
    <w:rsid w:val="007232DA"/>
    <w:rsid w:val="00725CC2"/>
    <w:rsid w:val="00747092"/>
    <w:rsid w:val="0077515A"/>
    <w:rsid w:val="007768CD"/>
    <w:rsid w:val="007A32E4"/>
    <w:rsid w:val="007A4B34"/>
    <w:rsid w:val="007D6AD4"/>
    <w:rsid w:val="007E1410"/>
    <w:rsid w:val="007E1E44"/>
    <w:rsid w:val="008275A0"/>
    <w:rsid w:val="00833ED5"/>
    <w:rsid w:val="00835D24"/>
    <w:rsid w:val="008432DF"/>
    <w:rsid w:val="0086283D"/>
    <w:rsid w:val="0087678B"/>
    <w:rsid w:val="00891473"/>
    <w:rsid w:val="008C6682"/>
    <w:rsid w:val="008D2FF1"/>
    <w:rsid w:val="008D32C6"/>
    <w:rsid w:val="008E166E"/>
    <w:rsid w:val="008E7EBC"/>
    <w:rsid w:val="009006F4"/>
    <w:rsid w:val="00904214"/>
    <w:rsid w:val="00944C62"/>
    <w:rsid w:val="00966FB8"/>
    <w:rsid w:val="00977626"/>
    <w:rsid w:val="00986F88"/>
    <w:rsid w:val="009B204C"/>
    <w:rsid w:val="009B40DF"/>
    <w:rsid w:val="009C0597"/>
    <w:rsid w:val="009D5F98"/>
    <w:rsid w:val="00A0218B"/>
    <w:rsid w:val="00A152FC"/>
    <w:rsid w:val="00A6540A"/>
    <w:rsid w:val="00A71316"/>
    <w:rsid w:val="00A92F95"/>
    <w:rsid w:val="00AC4863"/>
    <w:rsid w:val="00AD14C0"/>
    <w:rsid w:val="00B02302"/>
    <w:rsid w:val="00B27EA6"/>
    <w:rsid w:val="00B51175"/>
    <w:rsid w:val="00B7118F"/>
    <w:rsid w:val="00B82CCC"/>
    <w:rsid w:val="00B868A6"/>
    <w:rsid w:val="00B9248F"/>
    <w:rsid w:val="00BA330A"/>
    <w:rsid w:val="00BA4520"/>
    <w:rsid w:val="00BA694F"/>
    <w:rsid w:val="00BA7544"/>
    <w:rsid w:val="00BD18BC"/>
    <w:rsid w:val="00BE1D69"/>
    <w:rsid w:val="00C04CCB"/>
    <w:rsid w:val="00C21528"/>
    <w:rsid w:val="00C422B9"/>
    <w:rsid w:val="00C424CD"/>
    <w:rsid w:val="00C627F5"/>
    <w:rsid w:val="00CA161A"/>
    <w:rsid w:val="00CA5A3F"/>
    <w:rsid w:val="00CF1120"/>
    <w:rsid w:val="00D173AD"/>
    <w:rsid w:val="00D434F3"/>
    <w:rsid w:val="00D46EE8"/>
    <w:rsid w:val="00D5548B"/>
    <w:rsid w:val="00D70948"/>
    <w:rsid w:val="00D7650A"/>
    <w:rsid w:val="00D83B45"/>
    <w:rsid w:val="00D86303"/>
    <w:rsid w:val="00DC40EC"/>
    <w:rsid w:val="00DD4596"/>
    <w:rsid w:val="00E43682"/>
    <w:rsid w:val="00E671BB"/>
    <w:rsid w:val="00ED29F4"/>
    <w:rsid w:val="00EE5341"/>
    <w:rsid w:val="00F1120F"/>
    <w:rsid w:val="00F25BC1"/>
    <w:rsid w:val="00F30553"/>
    <w:rsid w:val="00F61C4F"/>
    <w:rsid w:val="00F654DE"/>
    <w:rsid w:val="00F74C49"/>
    <w:rsid w:val="00F80B0E"/>
    <w:rsid w:val="00F87014"/>
    <w:rsid w:val="00F95604"/>
    <w:rsid w:val="00F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8D7E"/>
  <w15:docId w15:val="{AA1DBA7D-0F31-4AA1-99C6-D045B323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5CC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D764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2B2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725CC2"/>
    <w:pPr>
      <w:keepNext/>
      <w:jc w:val="center"/>
      <w:outlineLvl w:val="2"/>
    </w:pPr>
    <w:rPr>
      <w:rFonts w:ascii="Arial" w:hAnsi="Arial"/>
      <w:b/>
      <w:i/>
      <w:iCs/>
      <w:sz w:val="36"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18B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0218B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rsid w:val="00725CC2"/>
    <w:rPr>
      <w:rFonts w:ascii="Arial" w:eastAsia="Times New Roman" w:hAnsi="Arial" w:cs="Times New Roman"/>
      <w:b/>
      <w:i/>
      <w:iCs/>
      <w:sz w:val="36"/>
      <w:szCs w:val="20"/>
      <w:lang w:eastAsia="it-IT" w:bidi="he-IL"/>
    </w:rPr>
  </w:style>
  <w:style w:type="paragraph" w:styleId="Pidipagina">
    <w:name w:val="footer"/>
    <w:basedOn w:val="Normale"/>
    <w:link w:val="PidipaginaCarattere"/>
    <w:rsid w:val="00725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25CC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711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1Carattere">
    <w:name w:val="Titolo 1 Carattere"/>
    <w:link w:val="Titolo1"/>
    <w:uiPriority w:val="9"/>
    <w:rsid w:val="004D7640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4D76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D76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4D7640"/>
    <w:pPr>
      <w:jc w:val="center"/>
    </w:pPr>
    <w:rPr>
      <w:rFonts w:ascii="Comic Sans MS" w:hAnsi="Comic Sans MS"/>
    </w:rPr>
  </w:style>
  <w:style w:type="character" w:customStyle="1" w:styleId="CorpotestoCarattere">
    <w:name w:val="Corpo testo Carattere"/>
    <w:link w:val="Corpotesto"/>
    <w:rsid w:val="004D7640"/>
    <w:rPr>
      <w:rFonts w:ascii="Comic Sans MS" w:eastAsia="Times New Roman" w:hAnsi="Comic Sans MS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6A400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244E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2B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40D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40DF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40D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40B1F"/>
    <w:rPr>
      <w:color w:val="8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4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brieletromebttoni@egin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0969B-555C-4F9A-9326-53C99F64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SETTORIALE “LEONARDO DA VINCI” MOBILITA’ 2010</vt:lpstr>
    </vt:vector>
  </TitlesOfParts>
  <Company/>
  <LinksUpToDate>false</LinksUpToDate>
  <CharactersWithSpaces>2345</CharactersWithSpaces>
  <SharedDoc>false</SharedDoc>
  <HLinks>
    <vt:vector size="12" baseType="variant">
      <vt:variant>
        <vt:i4>7929861</vt:i4>
      </vt:variant>
      <vt:variant>
        <vt:i4>0</vt:i4>
      </vt:variant>
      <vt:variant>
        <vt:i4>0</vt:i4>
      </vt:variant>
      <vt:variant>
        <vt:i4>5</vt:i4>
      </vt:variant>
      <vt:variant>
        <vt:lpwstr>http://www.comune.sardara.vs.it/www/Sinistra/Community/AvvisiNotizie/0_604.html</vt:lpwstr>
      </vt:variant>
      <vt:variant>
        <vt:lpwstr/>
      </vt:variant>
      <vt:variant>
        <vt:i4>458816</vt:i4>
      </vt:variant>
      <vt:variant>
        <vt:i4>-1</vt:i4>
      </vt:variant>
      <vt:variant>
        <vt:i4>1048</vt:i4>
      </vt:variant>
      <vt:variant>
        <vt:i4>1</vt:i4>
      </vt:variant>
      <vt:variant>
        <vt:lpwstr>http://www.programmallp.it/lkmw_img/LLP/loghi/Loghi_LLP/leonardo.gif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SETTORIALE “LEONARDO DA VINCI” MOBILITA’ 2010</dc:title>
  <dc:creator>Utente</dc:creator>
  <cp:lastModifiedBy>Altheo Valentini</cp:lastModifiedBy>
  <cp:revision>12</cp:revision>
  <cp:lastPrinted>2014-05-01T21:07:00Z</cp:lastPrinted>
  <dcterms:created xsi:type="dcterms:W3CDTF">2022-02-26T17:12:00Z</dcterms:created>
  <dcterms:modified xsi:type="dcterms:W3CDTF">2024-09-07T07:37:00Z</dcterms:modified>
</cp:coreProperties>
</file>